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9B46" w14:textId="77777777" w:rsidR="00A900BF" w:rsidRPr="00A900BF" w:rsidRDefault="00A900BF" w:rsidP="00A900BF">
      <w:pPr>
        <w:jc w:val="center"/>
        <w:rPr>
          <w:b/>
          <w:bCs/>
        </w:rPr>
      </w:pPr>
      <w:r w:rsidRPr="00A900BF">
        <w:rPr>
          <w:b/>
          <w:bCs/>
        </w:rPr>
        <w:t>Ủy ban Bầu cử phường Mỹ Thới công bố danh sách 44 người ứng cử đại biểu HĐND phường nhiệm kỳ 2026 - 2031 tại 8 đơn vị bầu cử trên địa bàn phường để bầu 26 đại biểu HĐND phường khóa mới.</w:t>
      </w:r>
    </w:p>
    <w:p w14:paraId="0FD0A0BA" w14:textId="77777777" w:rsidR="00A900BF" w:rsidRDefault="00A900BF" w:rsidP="00A900BF"/>
    <w:p w14:paraId="6F4883F3" w14:textId="77777777" w:rsidR="00A900BF" w:rsidRDefault="00A900BF" w:rsidP="00A900BF">
      <w:pPr>
        <w:ind w:firstLine="709"/>
      </w:pPr>
      <w:r>
        <w:t>Theo đó:</w:t>
      </w:r>
    </w:p>
    <w:p w14:paraId="3A9CD652" w14:textId="77777777" w:rsidR="00A900BF" w:rsidRDefault="00A900BF" w:rsidP="00A900BF">
      <w:pPr>
        <w:ind w:firstLine="709"/>
      </w:pPr>
      <w:r>
        <w:t>Đơn vị bầu cử số 1 (gồm khóm: Trung Thạnh, Thạnh An) – số người ứng cử là 5 người; số đại biểu được bầu là 3.</w:t>
      </w:r>
    </w:p>
    <w:p w14:paraId="748BD59C" w14:textId="77777777" w:rsidR="00A900BF" w:rsidRDefault="00A900BF" w:rsidP="00A900BF">
      <w:pPr>
        <w:ind w:firstLine="709"/>
      </w:pPr>
      <w:r>
        <w:t>Đơn vị bầu cử số 2 (gồm khóm: Trung An, An Thới) – số người ứng cử là 5; số đại biểu được bầu là 3.</w:t>
      </w:r>
    </w:p>
    <w:p w14:paraId="14CF8719" w14:textId="77777777" w:rsidR="00A900BF" w:rsidRDefault="00A900BF" w:rsidP="00A900BF">
      <w:pPr>
        <w:ind w:firstLine="709"/>
      </w:pPr>
      <w:r>
        <w:t>Đơn vị bầu cử số 3 (gồm khóm: Tây Thạnh, Tây An, Long Hưng 1, Long Hưng 2</w:t>
      </w:r>
      <w:proofErr w:type="gramStart"/>
      <w:r>
        <w:t>)  –</w:t>
      </w:r>
      <w:proofErr w:type="gramEnd"/>
      <w:r>
        <w:t xml:space="preserve"> số người ứng cử là 5; số đại biểu được bầu là 3.</w:t>
      </w:r>
    </w:p>
    <w:p w14:paraId="4B704B0E" w14:textId="77777777" w:rsidR="00A900BF" w:rsidRDefault="00A900BF" w:rsidP="00A900BF">
      <w:pPr>
        <w:ind w:firstLine="709"/>
      </w:pPr>
      <w:r>
        <w:t xml:space="preserve"> Đơn vị bầu cử số 4 (gồm khóm: An Hưng, Trung Hưng) - số người ứng cử là 5; số đại biểu được bầu là 3.</w:t>
      </w:r>
    </w:p>
    <w:p w14:paraId="76FFF3A8" w14:textId="77777777" w:rsidR="00A900BF" w:rsidRDefault="00A900BF" w:rsidP="00A900BF">
      <w:pPr>
        <w:ind w:firstLine="709"/>
      </w:pPr>
      <w:r>
        <w:t>Đơn vị bầu cử số 5 (gồm khóm: Đông Thạnh, Đông Thạnh B) – số người ứng cử là 5; số đại biểu được bầu là 3.</w:t>
      </w:r>
    </w:p>
    <w:p w14:paraId="20F58F2D" w14:textId="77777777" w:rsidR="00A900BF" w:rsidRDefault="00A900BF" w:rsidP="00A900BF">
      <w:pPr>
        <w:ind w:firstLine="709"/>
      </w:pPr>
      <w:r>
        <w:t>Đơn vị bầu cử số 6 (gồm khóm: Đông Thạnh A, Hưng Thạnh, Thới Thạnh) - số người ứng cử là 7; số đại biểu được bầu là 4.</w:t>
      </w:r>
    </w:p>
    <w:p w14:paraId="0D1F3792" w14:textId="77777777" w:rsidR="00A900BF" w:rsidRDefault="00A900BF" w:rsidP="00A900BF">
      <w:pPr>
        <w:ind w:firstLine="709"/>
      </w:pPr>
      <w:r>
        <w:t>Đơn vị bầu cử số 7 (gồm khóm Thới An, Thới An A) – số người ứng cử là 5; số đại biểu được bầu là 3.</w:t>
      </w:r>
    </w:p>
    <w:p w14:paraId="731BA041" w14:textId="02297FF9" w:rsidR="005B1C32" w:rsidRDefault="00A900BF" w:rsidP="00A900BF">
      <w:pPr>
        <w:ind w:firstLine="709"/>
      </w:pPr>
      <w:r>
        <w:t>Đơn vị bầu cử số 8 (gồm khóm: Thới Hòa, Hòa Thạnh) – số người ứng cử là 7; số đại biểu được bầu là 4./.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74"/>
    <w:rsid w:val="00333DE5"/>
    <w:rsid w:val="004017BB"/>
    <w:rsid w:val="00413C4D"/>
    <w:rsid w:val="005B1C32"/>
    <w:rsid w:val="00A900BF"/>
    <w:rsid w:val="00DF7774"/>
    <w:rsid w:val="00E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359B"/>
  <w15:chartTrackingRefBased/>
  <w15:docId w15:val="{83C0626C-983C-4A8A-B977-EE2A6576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7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7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7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7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7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7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7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7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7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7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7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7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7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7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7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7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2026-03-01T13:13:00Z</dcterms:created>
  <dcterms:modified xsi:type="dcterms:W3CDTF">2026-03-01T13:16:00Z</dcterms:modified>
</cp:coreProperties>
</file>